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063E7" w14:textId="77777777" w:rsidR="00864D1E" w:rsidRDefault="00864D1E" w:rsidP="00864D1E">
      <w:pPr>
        <w:tabs>
          <w:tab w:val="left" w:pos="579"/>
          <w:tab w:val="center" w:pos="4252"/>
        </w:tabs>
        <w:spacing w:line="680" w:lineRule="exact"/>
        <w:jc w:val="left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天津工业大学申请硕博连读研究生专家推荐信</w:t>
      </w:r>
    </w:p>
    <w:p w14:paraId="2C255BE0" w14:textId="77777777" w:rsidR="00864D1E" w:rsidRDefault="00864D1E" w:rsidP="00864D1E">
      <w:pPr>
        <w:rPr>
          <w:rFonts w:eastAsia="黑体"/>
          <w:b/>
          <w:bCs/>
          <w:color w:val="000000"/>
          <w:sz w:val="24"/>
        </w:rPr>
      </w:pPr>
      <w:r>
        <w:rPr>
          <w:rFonts w:eastAsia="黑体" w:hint="eastAsia"/>
          <w:color w:val="000000"/>
          <w:sz w:val="24"/>
        </w:rPr>
        <w:t>致申请人</w:t>
      </w:r>
    </w:p>
    <w:p w14:paraId="30427ABD" w14:textId="7025DA44" w:rsidR="00864D1E" w:rsidRDefault="00864D1E" w:rsidP="00864D1E">
      <w:pPr>
        <w:rPr>
          <w:color w:val="FF0000"/>
        </w:rPr>
      </w:pPr>
      <w:r>
        <w:rPr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E10CE5A" wp14:editId="4227138D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2533650" cy="0"/>
                <wp:effectExtent l="13335" t="13970" r="15240" b="14605"/>
                <wp:wrapNone/>
                <wp:docPr id="318552932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11BC8" id="直接连接符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8pt" to="199.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" o:allowincell="f" strokeweight="1.5pt"/>
            </w:pict>
          </mc:Fallback>
        </mc:AlternateContent>
      </w:r>
    </w:p>
    <w:p w14:paraId="016B80C0" w14:textId="77777777" w:rsidR="00864D1E" w:rsidRDefault="00864D1E" w:rsidP="00864D1E">
      <w:pPr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考生必须向天津工业大学提交两份《专家推荐信》。考生在下栏中填好个人信息，将此表分送两位了解和熟悉自己的专家（专业相同或相近，其中一位必须是考生的硕士生指导教师）。</w:t>
      </w:r>
    </w:p>
    <w:p w14:paraId="1437024C" w14:textId="77777777" w:rsidR="00864D1E" w:rsidRDefault="00864D1E" w:rsidP="00864D1E">
      <w:pPr>
        <w:spacing w:line="480" w:lineRule="exact"/>
        <w:rPr>
          <w:rFonts w:hint="eastAsia"/>
        </w:rPr>
      </w:pPr>
      <w:r>
        <w:rPr>
          <w:rFonts w:hint="eastAsia"/>
        </w:rPr>
        <w:t>申请人姓名</w:t>
      </w:r>
      <w:r>
        <w:t xml:space="preserve">                               </w:t>
      </w:r>
      <w:r>
        <w:rPr>
          <w:rFonts w:hint="eastAsia"/>
        </w:rPr>
        <w:t>申请人电话</w:t>
      </w:r>
    </w:p>
    <w:p w14:paraId="1D5FC819" w14:textId="26D7AE13" w:rsidR="00864D1E" w:rsidRDefault="00864D1E" w:rsidP="00864D1E"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C96195" wp14:editId="7CFD9204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5715000" cy="0"/>
                <wp:effectExtent l="13335" t="18415" r="15240" b="10160"/>
                <wp:wrapNone/>
                <wp:docPr id="147391828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747C74" id="直接连接符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pt" to="450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" strokeweight="1.5pt"/>
            </w:pict>
          </mc:Fallback>
        </mc:AlternateContent>
      </w:r>
    </w:p>
    <w:p w14:paraId="7E8C25AE" w14:textId="394CEE13" w:rsidR="00864D1E" w:rsidRDefault="00864D1E" w:rsidP="00864D1E">
      <w:pPr>
        <w:spacing w:line="680" w:lineRule="exact"/>
        <w:rPr>
          <w:rFonts w:ascii="黑体" w:eastAsia="黑体" w:hint="eastAsia"/>
          <w:sz w:val="36"/>
          <w:szCs w:val="36"/>
        </w:rPr>
      </w:pPr>
      <w:r>
        <w:rPr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B179F3" wp14:editId="0E2EED29">
                <wp:simplePos x="0" y="0"/>
                <wp:positionH relativeFrom="column">
                  <wp:posOffset>0</wp:posOffset>
                </wp:positionH>
                <wp:positionV relativeFrom="paragraph">
                  <wp:posOffset>424180</wp:posOffset>
                </wp:positionV>
                <wp:extent cx="2533650" cy="0"/>
                <wp:effectExtent l="13335" t="11430" r="15240" b="17145"/>
                <wp:wrapNone/>
                <wp:docPr id="136616779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409F6"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3.4pt" to="199.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" strokeweight="1.5pt"/>
            </w:pict>
          </mc:Fallback>
        </mc:AlternateContent>
      </w:r>
      <w:r>
        <w:rPr>
          <w:rFonts w:eastAsia="黑体" w:hint="eastAsia"/>
          <w:sz w:val="32"/>
          <w:szCs w:val="32"/>
        </w:rPr>
        <w:t>致推荐人</w:t>
      </w:r>
    </w:p>
    <w:p w14:paraId="618E8E6A" w14:textId="77777777" w:rsidR="00864D1E" w:rsidRDefault="00864D1E" w:rsidP="00864D1E">
      <w:pPr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非常感谢您对天津工业大学硕博连读生选拔工作的支持。请您对该考生的人生价值观、学术水平、科研工作能力等作出评价，并将本《专家推荐信》用信封封好并在封口签字后退回给考生。</w:t>
      </w: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2"/>
        <w:gridCol w:w="2516"/>
        <w:gridCol w:w="2268"/>
        <w:gridCol w:w="2348"/>
      </w:tblGrid>
      <w:tr w:rsidR="00864D1E" w14:paraId="0226598B" w14:textId="77777777" w:rsidTr="00864D1E">
        <w:trPr>
          <w:trHeight w:val="7021"/>
          <w:jc w:val="center"/>
        </w:trPr>
        <w:tc>
          <w:tcPr>
            <w:tcW w:w="9234" w:type="dxa"/>
            <w:gridSpan w:val="4"/>
            <w:tcBorders>
              <w:bottom w:val="single" w:sz="4" w:space="0" w:color="auto"/>
            </w:tcBorders>
          </w:tcPr>
          <w:p w14:paraId="34FA6707" w14:textId="77777777" w:rsidR="00864D1E" w:rsidRDefault="00864D1E" w:rsidP="00FF4E2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推荐意见：</w:t>
            </w:r>
          </w:p>
          <w:p w14:paraId="054F4E50" w14:textId="77777777" w:rsidR="00864D1E" w:rsidRDefault="00864D1E" w:rsidP="00FF4E28">
            <w:pPr>
              <w:rPr>
                <w:rFonts w:hint="eastAsia"/>
                <w:sz w:val="24"/>
              </w:rPr>
            </w:pPr>
          </w:p>
          <w:p w14:paraId="4E7C1393" w14:textId="77777777" w:rsidR="00864D1E" w:rsidRDefault="00864D1E" w:rsidP="00FF4E28">
            <w:pPr>
              <w:rPr>
                <w:rFonts w:hint="eastAsia"/>
                <w:sz w:val="24"/>
              </w:rPr>
            </w:pPr>
          </w:p>
          <w:p w14:paraId="0907D74E" w14:textId="77777777" w:rsidR="00864D1E" w:rsidRDefault="00864D1E" w:rsidP="00FF4E28">
            <w:pPr>
              <w:rPr>
                <w:rFonts w:hint="eastAsia"/>
                <w:sz w:val="24"/>
              </w:rPr>
            </w:pPr>
          </w:p>
          <w:p w14:paraId="0CDB8A34" w14:textId="77777777" w:rsidR="00864D1E" w:rsidRDefault="00864D1E" w:rsidP="00FF4E28">
            <w:pPr>
              <w:rPr>
                <w:rFonts w:hint="eastAsia"/>
                <w:sz w:val="24"/>
              </w:rPr>
            </w:pPr>
          </w:p>
          <w:p w14:paraId="5D51AF93" w14:textId="77777777" w:rsidR="00864D1E" w:rsidRDefault="00864D1E" w:rsidP="00FF4E28">
            <w:pPr>
              <w:rPr>
                <w:rFonts w:hint="eastAsia"/>
                <w:sz w:val="24"/>
              </w:rPr>
            </w:pPr>
          </w:p>
          <w:p w14:paraId="21C98D92" w14:textId="77777777" w:rsidR="00864D1E" w:rsidRDefault="00864D1E" w:rsidP="00FF4E28">
            <w:pPr>
              <w:rPr>
                <w:rFonts w:hint="eastAsia"/>
                <w:sz w:val="24"/>
              </w:rPr>
            </w:pPr>
          </w:p>
          <w:p w14:paraId="4C48D47C" w14:textId="77777777" w:rsidR="00864D1E" w:rsidRDefault="00864D1E" w:rsidP="00FF4E28">
            <w:pPr>
              <w:rPr>
                <w:rFonts w:hint="eastAsia"/>
                <w:sz w:val="24"/>
              </w:rPr>
            </w:pPr>
          </w:p>
          <w:p w14:paraId="210C669A" w14:textId="77777777" w:rsidR="00864D1E" w:rsidRDefault="00864D1E" w:rsidP="00FF4E28">
            <w:pPr>
              <w:rPr>
                <w:rFonts w:hint="eastAsia"/>
                <w:sz w:val="24"/>
              </w:rPr>
            </w:pPr>
          </w:p>
          <w:p w14:paraId="73C8D558" w14:textId="77777777" w:rsidR="00864D1E" w:rsidRDefault="00864D1E" w:rsidP="00FF4E28">
            <w:pPr>
              <w:rPr>
                <w:rFonts w:hint="eastAsia"/>
                <w:sz w:val="24"/>
              </w:rPr>
            </w:pPr>
          </w:p>
          <w:p w14:paraId="7AAD8208" w14:textId="77777777" w:rsidR="00864D1E" w:rsidRDefault="00864D1E" w:rsidP="00FF4E28">
            <w:pPr>
              <w:rPr>
                <w:rFonts w:hint="eastAsia"/>
                <w:sz w:val="24"/>
              </w:rPr>
            </w:pPr>
          </w:p>
          <w:p w14:paraId="6D6270DA" w14:textId="77777777" w:rsidR="00864D1E" w:rsidRDefault="00864D1E" w:rsidP="00FF4E28">
            <w:pPr>
              <w:rPr>
                <w:rFonts w:hint="eastAsia"/>
                <w:sz w:val="24"/>
              </w:rPr>
            </w:pPr>
          </w:p>
          <w:p w14:paraId="74905673" w14:textId="77777777" w:rsidR="00864D1E" w:rsidRDefault="00864D1E" w:rsidP="00FF4E28">
            <w:pPr>
              <w:rPr>
                <w:rFonts w:hint="eastAsia"/>
                <w:sz w:val="24"/>
              </w:rPr>
            </w:pPr>
          </w:p>
          <w:p w14:paraId="60517256" w14:textId="77777777" w:rsidR="00864D1E" w:rsidRDefault="00864D1E" w:rsidP="00FF4E28">
            <w:pPr>
              <w:rPr>
                <w:rFonts w:hint="eastAsia"/>
                <w:sz w:val="24"/>
              </w:rPr>
            </w:pPr>
          </w:p>
          <w:p w14:paraId="2F9C311F" w14:textId="77777777" w:rsidR="00864D1E" w:rsidRDefault="00864D1E" w:rsidP="00FF4E28">
            <w:pPr>
              <w:rPr>
                <w:rFonts w:hint="eastAsia"/>
                <w:sz w:val="24"/>
              </w:rPr>
            </w:pPr>
          </w:p>
          <w:p w14:paraId="161550F9" w14:textId="77777777" w:rsidR="00864D1E" w:rsidRDefault="00864D1E" w:rsidP="00FF4E28">
            <w:pPr>
              <w:rPr>
                <w:rFonts w:hint="eastAsia"/>
                <w:sz w:val="24"/>
              </w:rPr>
            </w:pPr>
          </w:p>
          <w:p w14:paraId="4AD02AB6" w14:textId="77777777" w:rsidR="00864D1E" w:rsidRDefault="00864D1E" w:rsidP="00FF4E28">
            <w:pPr>
              <w:rPr>
                <w:rFonts w:hint="eastAsia"/>
                <w:sz w:val="24"/>
              </w:rPr>
            </w:pPr>
          </w:p>
          <w:p w14:paraId="2F03622F" w14:textId="77777777" w:rsidR="00864D1E" w:rsidRDefault="00864D1E" w:rsidP="00FF4E28">
            <w:pPr>
              <w:rPr>
                <w:rFonts w:hint="eastAsia"/>
                <w:sz w:val="24"/>
              </w:rPr>
            </w:pPr>
          </w:p>
          <w:p w14:paraId="686C94E8" w14:textId="77777777" w:rsidR="00864D1E" w:rsidRDefault="00864D1E" w:rsidP="00FF4E28">
            <w:pPr>
              <w:rPr>
                <w:rFonts w:hint="eastAsia"/>
                <w:sz w:val="24"/>
              </w:rPr>
            </w:pPr>
          </w:p>
          <w:p w14:paraId="28997DFF" w14:textId="77777777" w:rsidR="00864D1E" w:rsidRDefault="00864D1E" w:rsidP="00FF4E28">
            <w:pPr>
              <w:spacing w:line="480" w:lineRule="exact"/>
              <w:ind w:right="-108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推荐人签字：</w:t>
            </w:r>
          </w:p>
          <w:p w14:paraId="238360D4" w14:textId="77777777" w:rsidR="00864D1E" w:rsidRDefault="00864D1E" w:rsidP="00FF4E28">
            <w:pPr>
              <w:spacing w:line="480" w:lineRule="exact"/>
              <w:ind w:right="84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64D1E" w14:paraId="5C15DFE7" w14:textId="77777777" w:rsidTr="00FF4E28">
        <w:trPr>
          <w:trHeight w:val="1187"/>
          <w:jc w:val="center"/>
        </w:trPr>
        <w:tc>
          <w:tcPr>
            <w:tcW w:w="2102" w:type="dxa"/>
            <w:vAlign w:val="center"/>
          </w:tcPr>
          <w:p w14:paraId="1445E9A3" w14:textId="77777777" w:rsidR="00864D1E" w:rsidRDefault="00864D1E" w:rsidP="00FF4E28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您的推荐意见</w:t>
            </w:r>
            <w:r>
              <w:rPr>
                <w:rFonts w:ascii="宋体" w:hAnsi="宋体" w:hint="eastAsia"/>
                <w:sz w:val="24"/>
              </w:rPr>
              <w:t xml:space="preserve">（请在相应栏前的方框内划“√”）  </w:t>
            </w:r>
          </w:p>
        </w:tc>
        <w:tc>
          <w:tcPr>
            <w:tcW w:w="7132" w:type="dxa"/>
            <w:gridSpan w:val="3"/>
            <w:vAlign w:val="center"/>
          </w:tcPr>
          <w:p w14:paraId="5920D846" w14:textId="77777777" w:rsidR="00864D1E" w:rsidRDefault="00864D1E" w:rsidP="00FF4E28">
            <w:pPr>
              <w:ind w:firstLineChars="197" w:firstLine="591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□</w:t>
            </w:r>
            <w:r>
              <w:rPr>
                <w:rFonts w:ascii="宋体" w:hAnsi="宋体"/>
                <w:sz w:val="24"/>
              </w:rPr>
              <w:t>非常强烈推荐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30"/>
                <w:szCs w:val="30"/>
              </w:rPr>
              <w:t>□</w:t>
            </w:r>
            <w:r>
              <w:rPr>
                <w:rFonts w:ascii="宋体" w:hAnsi="宋体"/>
                <w:sz w:val="24"/>
              </w:rPr>
              <w:t>强烈推荐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30"/>
                <w:szCs w:val="30"/>
              </w:rPr>
              <w:t>□</w:t>
            </w:r>
            <w:r>
              <w:rPr>
                <w:rFonts w:ascii="宋体" w:hAnsi="宋体"/>
                <w:sz w:val="24"/>
              </w:rPr>
              <w:t>一般推荐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30"/>
                <w:szCs w:val="30"/>
              </w:rPr>
              <w:t>□</w:t>
            </w:r>
            <w:r>
              <w:rPr>
                <w:rFonts w:ascii="宋体" w:hAnsi="宋体"/>
                <w:sz w:val="24"/>
              </w:rPr>
              <w:t>不推荐</w:t>
            </w:r>
          </w:p>
        </w:tc>
      </w:tr>
      <w:tr w:rsidR="00864D1E" w14:paraId="4933F846" w14:textId="77777777" w:rsidTr="00FF4E28">
        <w:trPr>
          <w:trHeight w:val="615"/>
          <w:jc w:val="center"/>
        </w:trPr>
        <w:tc>
          <w:tcPr>
            <w:tcW w:w="2102" w:type="dxa"/>
            <w:vAlign w:val="center"/>
          </w:tcPr>
          <w:p w14:paraId="4E3B7F07" w14:textId="77777777" w:rsidR="00864D1E" w:rsidRDefault="00864D1E" w:rsidP="00FF4E2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推荐人职称</w:t>
            </w:r>
          </w:p>
        </w:tc>
        <w:tc>
          <w:tcPr>
            <w:tcW w:w="2516" w:type="dxa"/>
            <w:vAlign w:val="center"/>
          </w:tcPr>
          <w:p w14:paraId="5B850EC7" w14:textId="77777777" w:rsidR="00864D1E" w:rsidRDefault="00864D1E" w:rsidP="00FF4E28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1A94BCF7" w14:textId="77777777" w:rsidR="00864D1E" w:rsidRDefault="00864D1E" w:rsidP="00FF4E2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7220CF2" w14:textId="77777777" w:rsidR="00864D1E" w:rsidRDefault="00864D1E" w:rsidP="00FF4E2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推荐人工作单位</w:t>
            </w:r>
          </w:p>
        </w:tc>
        <w:tc>
          <w:tcPr>
            <w:tcW w:w="2348" w:type="dxa"/>
            <w:vAlign w:val="center"/>
          </w:tcPr>
          <w:p w14:paraId="5057891D" w14:textId="77777777" w:rsidR="00864D1E" w:rsidRDefault="00864D1E" w:rsidP="00FF4E28">
            <w:pPr>
              <w:rPr>
                <w:rFonts w:hint="eastAsia"/>
                <w:sz w:val="24"/>
              </w:rPr>
            </w:pPr>
          </w:p>
        </w:tc>
      </w:tr>
      <w:tr w:rsidR="00864D1E" w14:paraId="54BD3279" w14:textId="77777777" w:rsidTr="00FF4E28">
        <w:trPr>
          <w:trHeight w:val="615"/>
          <w:jc w:val="center"/>
        </w:trPr>
        <w:tc>
          <w:tcPr>
            <w:tcW w:w="2102" w:type="dxa"/>
            <w:vAlign w:val="center"/>
          </w:tcPr>
          <w:p w14:paraId="69C86DFE" w14:textId="77777777" w:rsidR="00864D1E" w:rsidRDefault="00864D1E" w:rsidP="00FF4E2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推荐人从事专业</w:t>
            </w:r>
          </w:p>
        </w:tc>
        <w:tc>
          <w:tcPr>
            <w:tcW w:w="2516" w:type="dxa"/>
            <w:vAlign w:val="center"/>
          </w:tcPr>
          <w:p w14:paraId="49309DF0" w14:textId="77777777" w:rsidR="00864D1E" w:rsidRDefault="00864D1E" w:rsidP="00FF4E28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6927D2E8" w14:textId="77777777" w:rsidR="00864D1E" w:rsidRDefault="00864D1E" w:rsidP="00FF4E2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7D2FC80" w14:textId="77777777" w:rsidR="00864D1E" w:rsidRDefault="00864D1E" w:rsidP="00FF4E2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推荐人与申请人关系</w:t>
            </w:r>
          </w:p>
        </w:tc>
        <w:tc>
          <w:tcPr>
            <w:tcW w:w="2348" w:type="dxa"/>
            <w:vAlign w:val="center"/>
          </w:tcPr>
          <w:p w14:paraId="342D9BC2" w14:textId="77777777" w:rsidR="00864D1E" w:rsidRDefault="00864D1E" w:rsidP="00FF4E28">
            <w:pPr>
              <w:rPr>
                <w:rFonts w:hint="eastAsia"/>
                <w:sz w:val="24"/>
              </w:rPr>
            </w:pPr>
          </w:p>
        </w:tc>
      </w:tr>
    </w:tbl>
    <w:p w14:paraId="07F0CBB1" w14:textId="77777777" w:rsidR="00CF2092" w:rsidRDefault="00CF2092"/>
    <w:sectPr w:rsidR="00CF2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AC46D" w14:textId="77777777" w:rsidR="005C2E08" w:rsidRDefault="005C2E08" w:rsidP="00864D1E">
      <w:r>
        <w:separator/>
      </w:r>
    </w:p>
  </w:endnote>
  <w:endnote w:type="continuationSeparator" w:id="0">
    <w:p w14:paraId="3588A4E8" w14:textId="77777777" w:rsidR="005C2E08" w:rsidRDefault="005C2E08" w:rsidP="00864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0E600" w14:textId="77777777" w:rsidR="005C2E08" w:rsidRDefault="005C2E08" w:rsidP="00864D1E">
      <w:r>
        <w:separator/>
      </w:r>
    </w:p>
  </w:footnote>
  <w:footnote w:type="continuationSeparator" w:id="0">
    <w:p w14:paraId="5027EBDF" w14:textId="77777777" w:rsidR="005C2E08" w:rsidRDefault="005C2E08" w:rsidP="00864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175"/>
    <w:rsid w:val="005C2E08"/>
    <w:rsid w:val="00776C5D"/>
    <w:rsid w:val="00864D1E"/>
    <w:rsid w:val="00C24175"/>
    <w:rsid w:val="00CA6002"/>
    <w:rsid w:val="00CF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335EEE"/>
  <w15:chartTrackingRefBased/>
  <w15:docId w15:val="{338388D8-6514-443A-A469-2229AF544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D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D1E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4D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4D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4D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小波 王</dc:creator>
  <cp:keywords/>
  <dc:description/>
  <cp:lastModifiedBy>小波 王</cp:lastModifiedBy>
  <cp:revision>2</cp:revision>
  <dcterms:created xsi:type="dcterms:W3CDTF">2024-03-01T08:01:00Z</dcterms:created>
  <dcterms:modified xsi:type="dcterms:W3CDTF">2024-03-01T08:01:00Z</dcterms:modified>
</cp:coreProperties>
</file>